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79081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725"/>
        <w:gridCol w:w="2157"/>
      </w:tblGrid>
      <w:tr w:rsidR="00564DFA" w:rsidRPr="00745BA8" w14:paraId="4B1E6CD8" w14:textId="77777777" w:rsidTr="00D15AC8">
        <w:trPr>
          <w:trHeight w:hRule="exact" w:val="1002"/>
        </w:trPr>
        <w:tc>
          <w:tcPr>
            <w:tcW w:w="2881" w:type="dxa"/>
            <w:shd w:val="clear" w:color="auto" w:fill="auto"/>
          </w:tcPr>
          <w:bookmarkEnd w:id="0"/>
          <w:p w14:paraId="0F9F723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ED56500" wp14:editId="4B908D89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EC86A8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6F6D875" w14:textId="69368E80" w:rsidR="00564DFA" w:rsidRPr="00745BA8" w:rsidRDefault="00D15AC8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6D05BD35" wp14:editId="10388C00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76DB0367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62F518C6" w14:textId="77777777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69427FFF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3735383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0FB9B8D9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2B8EEC16" w14:textId="77777777" w:rsidTr="008359CE">
        <w:tc>
          <w:tcPr>
            <w:tcW w:w="6487" w:type="dxa"/>
            <w:gridSpan w:val="3"/>
            <w:shd w:val="clear" w:color="auto" w:fill="auto"/>
          </w:tcPr>
          <w:p w14:paraId="6FC449C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84E6B8C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380AC34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A5B38A3" w14:textId="77777777"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8986E59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157" w:type="dxa"/>
            <w:shd w:val="clear" w:color="auto" w:fill="auto"/>
            <w:tcMar>
              <w:left w:w="0" w:type="dxa"/>
            </w:tcMar>
          </w:tcPr>
          <w:p w14:paraId="3ACE41D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15BFE7F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7E31A31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149F548" w14:textId="77777777"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  <w:p w14:paraId="1D539BDB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2503E56E" w14:textId="77777777" w:rsidR="002824EE" w:rsidRDefault="00E719AB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14:paraId="218573D8" w14:textId="77777777" w:rsidR="002824EE" w:rsidRDefault="006115C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17B9F8DE" w14:textId="506E2D32" w:rsidR="007006C8" w:rsidRPr="002824EE" w:rsidRDefault="005E77B0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 w:rsidRPr="005E77B0">
        <w:rPr>
          <w:rFonts w:asciiTheme="minorHAnsi" w:hAnsiTheme="minorHAnsi" w:cstheme="minorHAnsi"/>
          <w:b/>
          <w:color w:val="00B050"/>
          <w:sz w:val="28"/>
          <w:szCs w:val="28"/>
        </w:rPr>
        <w:t>IC-PRG-36-002/22-</w:t>
      </w:r>
      <w:r w:rsidR="00F07DF5" w:rsidRPr="00F07DF5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bookmarkEnd w:id="2"/>
    <w:p w14:paraId="548D167E" w14:textId="77777777" w:rsidR="002F2430" w:rsidRPr="00A925C3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4"/>
        <w:gridCol w:w="5472"/>
      </w:tblGrid>
      <w:tr w:rsidR="00E719AB" w:rsidRPr="00073890" w14:paraId="3062DB30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43A4C24E" w14:textId="77777777"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2BEFEB5" w14:textId="77777777"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143E2D77" w14:textId="77777777"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14:paraId="6DB0CA7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7F99AD" w14:textId="77777777"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49376880" w14:textId="7D0E628C" w:rsidR="00E719AB" w:rsidRPr="00C740B8" w:rsidRDefault="008C09D4" w:rsidP="007006C8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8C09D4">
              <w:rPr>
                <w:rFonts w:asciiTheme="minorHAnsi" w:hAnsiTheme="minorHAnsi"/>
                <w:bCs/>
                <w:sz w:val="22"/>
                <w:szCs w:val="22"/>
              </w:rPr>
              <w:t xml:space="preserve">Storitve </w:t>
            </w:r>
            <w:r w:rsidR="000F053E">
              <w:rPr>
                <w:rFonts w:asciiTheme="minorHAnsi" w:hAnsiTheme="minorHAnsi"/>
                <w:bCs/>
                <w:sz w:val="22"/>
                <w:szCs w:val="22"/>
              </w:rPr>
              <w:t>projektiranja informacijskih rešitev za področje mednarodnih zdravstvenih zavarovanj</w:t>
            </w:r>
          </w:p>
        </w:tc>
      </w:tr>
    </w:tbl>
    <w:p w14:paraId="3255355E" w14:textId="77777777"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14:paraId="09ED18B7" w14:textId="77777777"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F6253C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>pravna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67D9D57B" w14:textId="77777777" w:rsidR="00004295" w:rsidRPr="00073890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2ADFC7F2" w14:textId="77777777"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60656D8" w14:textId="77777777"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2"/>
        <w:gridCol w:w="5464"/>
      </w:tblGrid>
      <w:tr w:rsidR="00073890" w:rsidRPr="00745BA8" w14:paraId="24F82EE9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C3E84B2" w14:textId="77777777"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14:paraId="25756D8B" w14:textId="77777777"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14:paraId="2775AE2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02C6A13" w14:textId="77777777"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14:paraId="22EE350B" w14:textId="77777777"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14:paraId="5D492D4A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8A7E39D" w14:textId="77777777"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14:paraId="0BD3F420" w14:textId="77777777"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32FFD6AF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5B5C87" w14:textId="77777777"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14:paraId="5AF98F6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2A18F215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BDBD71C" w14:textId="77777777"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14:paraId="5BD81759" w14:textId="77777777"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14:paraId="0C04AAC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1A0BDC48" w14:textId="77777777"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14:paraId="540E8907" w14:textId="77777777"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</w:p>
    <w:p w14:paraId="4CABA756" w14:textId="77777777"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14:paraId="703F6741" w14:textId="77777777"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14:paraId="4B6920B9" w14:textId="77777777"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1B1939A4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31C519A7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7175E3AC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52AC2CAD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323AD7F8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167C06E2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3748"/>
        <w:gridCol w:w="2015"/>
      </w:tblGrid>
      <w:tr w:rsidR="00724950" w:rsidRPr="00745BA8" w14:paraId="4234374D" w14:textId="77777777" w:rsidTr="00D15AC8">
        <w:trPr>
          <w:trHeight w:hRule="exact" w:val="1144"/>
        </w:trPr>
        <w:tc>
          <w:tcPr>
            <w:tcW w:w="2881" w:type="dxa"/>
            <w:shd w:val="clear" w:color="auto" w:fill="auto"/>
          </w:tcPr>
          <w:p w14:paraId="2F20D20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3668311A" wp14:editId="56307282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2582A0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748" w:type="dxa"/>
            <w:shd w:val="clear" w:color="auto" w:fill="auto"/>
          </w:tcPr>
          <w:p w14:paraId="4F10FD2E" w14:textId="4225A13E" w:rsidR="00724950" w:rsidRPr="00745BA8" w:rsidRDefault="00D15AC8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38A7A5C9" wp14:editId="128FD6D4">
                  <wp:extent cx="907750" cy="639551"/>
                  <wp:effectExtent l="0" t="0" r="6985" b="8255"/>
                  <wp:docPr id="2" name="Graf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59CDAB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2300F2C5" w14:textId="77777777" w:rsidTr="008859A9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683A4C0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748" w:type="dxa"/>
            <w:shd w:val="clear" w:color="auto" w:fill="auto"/>
          </w:tcPr>
          <w:p w14:paraId="1F82A3B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71CEBBA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159415B2" w14:textId="77777777" w:rsidTr="008859A9">
        <w:tc>
          <w:tcPr>
            <w:tcW w:w="6629" w:type="dxa"/>
            <w:gridSpan w:val="2"/>
            <w:shd w:val="clear" w:color="auto" w:fill="auto"/>
          </w:tcPr>
          <w:p w14:paraId="766E3CF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25C1EB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98D4DA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CE9E90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049E4D3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480551B5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0F1C69F8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01A0112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0A7EF4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6D111465" w14:textId="77777777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43485283" w14:textId="77777777" w:rsidR="00DD0C4E" w:rsidRPr="002824E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4892541D" w14:textId="27F01975" w:rsidR="000B07E2" w:rsidRPr="002824EE" w:rsidRDefault="005E77B0" w:rsidP="000B0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5E77B0">
        <w:rPr>
          <w:rFonts w:asciiTheme="minorHAnsi" w:hAnsiTheme="minorHAnsi" w:cstheme="minorHAnsi"/>
          <w:b/>
          <w:color w:val="00B050"/>
          <w:sz w:val="28"/>
          <w:szCs w:val="28"/>
        </w:rPr>
        <w:t>IC-PRG-36-002/22-</w:t>
      </w:r>
      <w:r w:rsidR="00F07DF5" w:rsidRPr="00F07DF5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p w14:paraId="30B1C549" w14:textId="77777777" w:rsidR="00724950" w:rsidRPr="00A925C3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4"/>
        <w:gridCol w:w="5472"/>
      </w:tblGrid>
      <w:tr w:rsidR="00724950" w:rsidRPr="00073890" w14:paraId="04D23D9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EEA58D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6F5DEE7D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019323D4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14:paraId="1E008D58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0912E23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CA3ABBF" w14:textId="29C09A2D" w:rsidR="00724950" w:rsidRPr="00437A11" w:rsidRDefault="000F053E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0F053E">
              <w:rPr>
                <w:rFonts w:asciiTheme="minorHAnsi" w:hAnsiTheme="minorHAnsi"/>
                <w:bCs/>
                <w:sz w:val="22"/>
                <w:szCs w:val="22"/>
              </w:rPr>
              <w:t>Storitve projektiranja informacijskih rešitev za področje mednarodnih zdravstvenih zavarovanj</w:t>
            </w:r>
          </w:p>
        </w:tc>
      </w:tr>
    </w:tbl>
    <w:p w14:paraId="163B358C" w14:textId="77777777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788207C2" w14:textId="77777777" w:rsidR="00DD0C4E" w:rsidRDefault="00DD0C4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="00A15843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A15843" w:rsidRPr="00A15843">
        <w:rPr>
          <w:rFonts w:asciiTheme="minorHAnsi" w:hAnsiTheme="minorHAnsi"/>
          <w:b/>
          <w:sz w:val="22"/>
          <w:szCs w:val="22"/>
          <w:lang w:eastAsia="en-US"/>
        </w:rPr>
        <w:t>fizična oseba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2F709DC1" w14:textId="77777777"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0E60CDC2" w14:textId="77777777"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5"/>
        <w:gridCol w:w="5461"/>
      </w:tblGrid>
      <w:tr w:rsidR="00724950" w:rsidRPr="00745BA8" w14:paraId="0E16E32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2C23A62" w14:textId="77777777"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14:paraId="60469033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14:paraId="44C3A4A7" w14:textId="77777777" w:rsidTr="00E56303">
        <w:trPr>
          <w:trHeight w:val="824"/>
        </w:trPr>
        <w:tc>
          <w:tcPr>
            <w:tcW w:w="3936" w:type="dxa"/>
            <w:shd w:val="clear" w:color="auto" w:fill="C6E6A2"/>
            <w:vAlign w:val="center"/>
          </w:tcPr>
          <w:p w14:paraId="1F13FA00" w14:textId="77777777" w:rsidR="00A925C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A158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5C6A8E64" w14:textId="77777777" w:rsidR="00724950" w:rsidRPr="00A925C3" w:rsidRDefault="00A15843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>(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če oseba </w:t>
            </w:r>
            <w:r w:rsidR="00D01F10"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 w:rsidR="00AE7C4E">
              <w:rPr>
                <w:rFonts w:asciiTheme="minorHAnsi" w:hAnsiTheme="minorHAnsi"/>
                <w:sz w:val="20"/>
                <w:szCs w:val="20"/>
              </w:rPr>
              <w:t>O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datum, kraj in držav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rojstva)</w:t>
            </w:r>
          </w:p>
        </w:tc>
        <w:tc>
          <w:tcPr>
            <w:tcW w:w="5560" w:type="dxa"/>
            <w:vAlign w:val="center"/>
          </w:tcPr>
          <w:p w14:paraId="7EE57B99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E408396" w14:textId="77777777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14:paraId="20906F1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začasnega bivališča</w:t>
            </w:r>
          </w:p>
          <w:p w14:paraId="60037A35" w14:textId="77777777"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07438D2" w14:textId="77777777"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14:paraId="05B4838B" w14:textId="77777777"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79272843" w14:textId="77777777"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24C94BD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C050C0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14:paraId="28AA353E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84D094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96E3E8E" w14:textId="77777777"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14:paraId="7562BF2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E6999DE" w14:textId="77777777"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14:paraId="6440D8E0" w14:textId="77777777"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26CCF3B3" w14:textId="77777777"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14:paraId="1FADEA34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6DFE8E00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599A9048" w14:textId="77777777"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14:paraId="199E04C8" w14:textId="77777777" w:rsidR="00B66E15" w:rsidRDefault="0075144E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904C75">
        <w:rPr>
          <w:rFonts w:asciiTheme="minorHAnsi" w:hAnsiTheme="minorHAnsi"/>
          <w:sz w:val="22"/>
          <w:szCs w:val="22"/>
        </w:rPr>
        <w:t xml:space="preserve"> članica </w:t>
      </w:r>
      <w:r w:rsidR="00904C75" w:rsidRPr="00904C75">
        <w:rPr>
          <w:rFonts w:asciiTheme="minorHAnsi" w:hAnsiTheme="minorHAnsi"/>
          <w:sz w:val="22"/>
          <w:szCs w:val="22"/>
        </w:rPr>
        <w:t>njihovih</w:t>
      </w:r>
      <w:r w:rsidR="00B66E15" w:rsidRPr="00904C75">
        <w:rPr>
          <w:rFonts w:asciiTheme="minorHAnsi" w:hAnsiTheme="minorHAnsi"/>
          <w:sz w:val="22"/>
          <w:szCs w:val="22"/>
        </w:rPr>
        <w:t xml:space="preserve"> upravn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>, vodstven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 xml:space="preserve"> ali nadzorn</w:t>
      </w:r>
      <w:r w:rsidR="00904C75" w:rsidRPr="00904C75">
        <w:rPr>
          <w:rFonts w:asciiTheme="minorHAnsi" w:hAnsiTheme="minorHAnsi"/>
          <w:sz w:val="22"/>
          <w:szCs w:val="22"/>
        </w:rPr>
        <w:t>ih organov</w:t>
      </w:r>
      <w:r w:rsidR="00B66E15" w:rsidRPr="00904C75">
        <w:rPr>
          <w:rFonts w:asciiTheme="minorHAnsi" w:hAnsiTheme="minorHAnsi"/>
          <w:sz w:val="22"/>
          <w:szCs w:val="22"/>
        </w:rPr>
        <w:t xml:space="preserve"> ali ki ima pooblastila za </w:t>
      </w:r>
      <w:r w:rsidR="00904C75" w:rsidRPr="00904C75">
        <w:rPr>
          <w:rFonts w:asciiTheme="minorHAnsi" w:hAnsiTheme="minorHAnsi"/>
          <w:sz w:val="22"/>
          <w:szCs w:val="22"/>
        </w:rPr>
        <w:t>njihovo</w:t>
      </w:r>
      <w:r w:rsidR="00B66E15" w:rsidRPr="00904C75">
        <w:rPr>
          <w:rFonts w:asciiTheme="minorHAnsi" w:hAnsiTheme="minorHAnsi"/>
          <w:sz w:val="22"/>
          <w:szCs w:val="22"/>
        </w:rPr>
        <w:t xml:space="preserve"> zastopanje ali odločanje ali nadzor v </w:t>
      </w:r>
      <w:r w:rsidR="00904C75" w:rsidRPr="00904C75">
        <w:rPr>
          <w:rFonts w:asciiTheme="minorHAnsi" w:hAnsiTheme="minorHAnsi"/>
          <w:sz w:val="22"/>
          <w:szCs w:val="22"/>
        </w:rPr>
        <w:t>njih.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se pridobivajo podatki iz kazenske evidence.</w:t>
      </w:r>
    </w:p>
    <w:p w14:paraId="5E2A3257" w14:textId="77777777" w:rsidR="00B66E15" w:rsidRDefault="00B66E15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</w:p>
    <w:p w14:paraId="13DA0A9A" w14:textId="77777777" w:rsidR="00B66E15" w:rsidRDefault="00B66E15" w:rsidP="00B66E15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sectPr w:rsidR="00B66E15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A5D8D8" w14:textId="77777777" w:rsidR="000F4B5E" w:rsidRDefault="000F4B5E" w:rsidP="002F2430">
      <w:r>
        <w:separator/>
      </w:r>
    </w:p>
  </w:endnote>
  <w:endnote w:type="continuationSeparator" w:id="0">
    <w:p w14:paraId="66A668C7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890001D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761578A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583B47" w14:textId="77777777" w:rsidR="000F4B5E" w:rsidRDefault="000F4B5E" w:rsidP="002F2430">
      <w:r>
        <w:separator/>
      </w:r>
    </w:p>
  </w:footnote>
  <w:footnote w:type="continuationSeparator" w:id="0">
    <w:p w14:paraId="688788C5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306F80" w14:textId="40C1F876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7B546E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</w:t>
    </w:r>
    <w:r w:rsidR="003357B4">
      <w:rPr>
        <w:rFonts w:asciiTheme="minorHAnsi" w:hAnsiTheme="minorHAnsi" w:cstheme="minorHAnsi"/>
        <w:i/>
        <w:sz w:val="16"/>
        <w:szCs w:val="16"/>
      </w:rPr>
      <w:tab/>
      <w:t xml:space="preserve">       </w:t>
    </w:r>
    <w:r>
      <w:rPr>
        <w:rFonts w:asciiTheme="minorHAnsi" w:hAnsiTheme="minorHAnsi" w:cstheme="minorHAnsi"/>
        <w:i/>
        <w:sz w:val="16"/>
        <w:szCs w:val="16"/>
      </w:rPr>
      <w:t xml:space="preserve">Zahtevek za </w:t>
    </w:r>
    <w:r w:rsidR="003357B4">
      <w:rPr>
        <w:rFonts w:asciiTheme="minorHAnsi" w:hAnsiTheme="minorHAnsi" w:cstheme="minorHAnsi"/>
        <w:i/>
        <w:sz w:val="16"/>
        <w:szCs w:val="16"/>
      </w:rPr>
      <w:t>podatke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6C85"/>
    <w:rsid w:val="0006346E"/>
    <w:rsid w:val="00073890"/>
    <w:rsid w:val="000975DD"/>
    <w:rsid w:val="000A387B"/>
    <w:rsid w:val="000B07E2"/>
    <w:rsid w:val="000B0EEB"/>
    <w:rsid w:val="000C3F51"/>
    <w:rsid w:val="000F053E"/>
    <w:rsid w:val="000F4B5E"/>
    <w:rsid w:val="00133FB1"/>
    <w:rsid w:val="00166B4C"/>
    <w:rsid w:val="001B03D2"/>
    <w:rsid w:val="001B359D"/>
    <w:rsid w:val="001C2D14"/>
    <w:rsid w:val="00224CD2"/>
    <w:rsid w:val="0025568D"/>
    <w:rsid w:val="002824EE"/>
    <w:rsid w:val="002B4EA3"/>
    <w:rsid w:val="002F2430"/>
    <w:rsid w:val="00316B8A"/>
    <w:rsid w:val="003357B4"/>
    <w:rsid w:val="0035427D"/>
    <w:rsid w:val="00381819"/>
    <w:rsid w:val="003863C7"/>
    <w:rsid w:val="003B1833"/>
    <w:rsid w:val="003E6C77"/>
    <w:rsid w:val="003E7532"/>
    <w:rsid w:val="00410621"/>
    <w:rsid w:val="00434D21"/>
    <w:rsid w:val="004367AF"/>
    <w:rsid w:val="00437A11"/>
    <w:rsid w:val="00451797"/>
    <w:rsid w:val="00482DD2"/>
    <w:rsid w:val="004E09E1"/>
    <w:rsid w:val="004F416E"/>
    <w:rsid w:val="004F72F7"/>
    <w:rsid w:val="00512B2E"/>
    <w:rsid w:val="005516FC"/>
    <w:rsid w:val="00552586"/>
    <w:rsid w:val="00564DFA"/>
    <w:rsid w:val="005A14D0"/>
    <w:rsid w:val="005E77B0"/>
    <w:rsid w:val="006115CA"/>
    <w:rsid w:val="00614E5E"/>
    <w:rsid w:val="0066081C"/>
    <w:rsid w:val="006973E8"/>
    <w:rsid w:val="006C4366"/>
    <w:rsid w:val="007006C8"/>
    <w:rsid w:val="00702FAD"/>
    <w:rsid w:val="00710D44"/>
    <w:rsid w:val="00724950"/>
    <w:rsid w:val="0075144E"/>
    <w:rsid w:val="00761F7E"/>
    <w:rsid w:val="00764097"/>
    <w:rsid w:val="0078430B"/>
    <w:rsid w:val="007957F0"/>
    <w:rsid w:val="007B546E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8C09D4"/>
    <w:rsid w:val="00903C01"/>
    <w:rsid w:val="00904C75"/>
    <w:rsid w:val="00904D6A"/>
    <w:rsid w:val="00906E01"/>
    <w:rsid w:val="009345DF"/>
    <w:rsid w:val="00971CE8"/>
    <w:rsid w:val="00973EB3"/>
    <w:rsid w:val="00977F9F"/>
    <w:rsid w:val="00983753"/>
    <w:rsid w:val="00991B95"/>
    <w:rsid w:val="009B626A"/>
    <w:rsid w:val="009C4656"/>
    <w:rsid w:val="009D06A8"/>
    <w:rsid w:val="009E3F98"/>
    <w:rsid w:val="00A12A94"/>
    <w:rsid w:val="00A15843"/>
    <w:rsid w:val="00A44BD0"/>
    <w:rsid w:val="00A7541B"/>
    <w:rsid w:val="00A925C3"/>
    <w:rsid w:val="00AA095A"/>
    <w:rsid w:val="00AC0D8F"/>
    <w:rsid w:val="00AC3B3E"/>
    <w:rsid w:val="00AE4BF6"/>
    <w:rsid w:val="00AE7C4E"/>
    <w:rsid w:val="00B038CE"/>
    <w:rsid w:val="00B44E23"/>
    <w:rsid w:val="00B4570C"/>
    <w:rsid w:val="00B55A6D"/>
    <w:rsid w:val="00B66E15"/>
    <w:rsid w:val="00BF2672"/>
    <w:rsid w:val="00C60CA9"/>
    <w:rsid w:val="00C617ED"/>
    <w:rsid w:val="00C63682"/>
    <w:rsid w:val="00C740B8"/>
    <w:rsid w:val="00CA6C8E"/>
    <w:rsid w:val="00CB751D"/>
    <w:rsid w:val="00CF5E9A"/>
    <w:rsid w:val="00D01F10"/>
    <w:rsid w:val="00D13E7C"/>
    <w:rsid w:val="00D14299"/>
    <w:rsid w:val="00D15AC8"/>
    <w:rsid w:val="00D32FC8"/>
    <w:rsid w:val="00D36FBD"/>
    <w:rsid w:val="00D52B31"/>
    <w:rsid w:val="00D55EA3"/>
    <w:rsid w:val="00D63BB8"/>
    <w:rsid w:val="00D65D79"/>
    <w:rsid w:val="00DC6CF4"/>
    <w:rsid w:val="00DD0C4E"/>
    <w:rsid w:val="00E03D73"/>
    <w:rsid w:val="00E276A4"/>
    <w:rsid w:val="00E42547"/>
    <w:rsid w:val="00E56303"/>
    <w:rsid w:val="00E719AB"/>
    <w:rsid w:val="00ED2F82"/>
    <w:rsid w:val="00EE7BAE"/>
    <w:rsid w:val="00EF4437"/>
    <w:rsid w:val="00F07DF5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8E6660A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AE230-7E77-4ADA-AF69-8B432199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Anja Jordan</cp:lastModifiedBy>
  <cp:revision>8</cp:revision>
  <cp:lastPrinted>2018-08-06T10:26:00Z</cp:lastPrinted>
  <dcterms:created xsi:type="dcterms:W3CDTF">2022-01-05T11:53:00Z</dcterms:created>
  <dcterms:modified xsi:type="dcterms:W3CDTF">2022-03-01T13:02:00Z</dcterms:modified>
</cp:coreProperties>
</file>